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E0CDF" w:rsidRPr="006E0CDF" w:rsidRDefault="006E0CDF" w:rsidP="006E0CD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b/>
          <w:sz w:val="28"/>
        </w:rPr>
      </w:pPr>
      <w:r w:rsidRPr="006E0CDF">
        <w:rPr>
          <w:rFonts w:ascii="Calibri" w:hAnsi="Calibri" w:cs="Helvetica"/>
          <w:b/>
          <w:sz w:val="28"/>
        </w:rPr>
        <w:t xml:space="preserve">Broken House Chronicles </w:t>
      </w:r>
      <w:r w:rsidR="00CB2D55">
        <w:rPr>
          <w:rFonts w:ascii="Calibri" w:hAnsi="Calibri" w:cs="Helvetica"/>
          <w:sz w:val="28"/>
        </w:rPr>
        <w:t>About</w:t>
      </w:r>
      <w:r w:rsidR="007133DF">
        <w:rPr>
          <w:rFonts w:ascii="Calibri" w:hAnsi="Calibri" w:cs="Helvetica"/>
          <w:sz w:val="28"/>
        </w:rPr>
        <w:t xml:space="preserve"> </w:t>
      </w:r>
      <w:r w:rsidR="00857709">
        <w:rPr>
          <w:rFonts w:ascii="Calibri" w:hAnsi="Calibri" w:cs="Helvetica"/>
          <w:sz w:val="28"/>
        </w:rPr>
        <w:t>Mountain Road Productions</w:t>
      </w:r>
    </w:p>
    <w:p w:rsidR="006E0CDF" w:rsidRDefault="006E0CDF" w:rsidP="006E0CD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p>
    <w:p w:rsidR="00C12556" w:rsidRDefault="00C12556" w:rsidP="006E0CD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b/>
          <w:sz w:val="22"/>
        </w:rPr>
      </w:pPr>
    </w:p>
    <w:p w:rsidR="00A4646B" w:rsidRPr="00A4646B" w:rsidRDefault="00A4646B" w:rsidP="00A464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r w:rsidRPr="00E53C2F">
        <w:rPr>
          <w:rFonts w:ascii="Calibri" w:hAnsi="Calibri" w:cs="Helvetica"/>
          <w:b/>
          <w:sz w:val="22"/>
        </w:rPr>
        <w:t xml:space="preserve">Mountain Road Productions (MRP) </w:t>
      </w:r>
      <w:r w:rsidRPr="00A4646B">
        <w:rPr>
          <w:rFonts w:ascii="Calibri" w:hAnsi="Calibri" w:cs="Helvetica"/>
          <w:sz w:val="22"/>
        </w:rPr>
        <w:t>is one of Canada’s leading and unique producers of hybrid design, home renovation and comedy television. As an accomplished, dynamic company that produces innovative and entertaining programs, MRP relishes the challenge and enjoys creating original programs that demonstrate their enthusiasm and passion for television.</w:t>
      </w:r>
    </w:p>
    <w:p w:rsidR="00A4646B" w:rsidRPr="00A4646B" w:rsidRDefault="00A4646B" w:rsidP="00A464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p>
    <w:p w:rsidR="00A4646B" w:rsidRPr="00F450B0" w:rsidRDefault="00A4646B" w:rsidP="00A464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i/>
          <w:sz w:val="22"/>
        </w:rPr>
      </w:pPr>
      <w:r w:rsidRPr="00F450B0">
        <w:rPr>
          <w:rFonts w:ascii="Calibri" w:hAnsi="Calibri" w:cs="Helvetica"/>
          <w:i/>
          <w:sz w:val="22"/>
        </w:rPr>
        <w:t>Recent Mountain Road productions include:</w:t>
      </w:r>
    </w:p>
    <w:p w:rsidR="00A4646B" w:rsidRPr="00A4646B" w:rsidRDefault="00A4646B" w:rsidP="00A464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p>
    <w:p w:rsidR="00A4646B" w:rsidRPr="00A4646B" w:rsidRDefault="00A4646B" w:rsidP="00A464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r w:rsidRPr="00F450B0">
        <w:rPr>
          <w:rFonts w:ascii="Calibri" w:hAnsi="Calibri" w:cs="Helvetica"/>
          <w:b/>
          <w:sz w:val="22"/>
        </w:rPr>
        <w:t>Be Real</w:t>
      </w:r>
      <w:r w:rsidRPr="00A4646B">
        <w:rPr>
          <w:rFonts w:ascii="Calibri" w:hAnsi="Calibri" w:cs="Helvetica"/>
          <w:sz w:val="22"/>
        </w:rPr>
        <w:t xml:space="preserve"> is the TV show that spontaneously turns regular people’s ordinary lives into their very own reality TV show and it all happens in the spur of the moment. There’s no script, no pre-production, not even a story idea. We choose a random person to star in their own life for a day… just their ordinary life… in front of a camera of course!</w:t>
      </w:r>
    </w:p>
    <w:p w:rsidR="00A4646B" w:rsidRPr="00A4646B" w:rsidRDefault="00A4646B" w:rsidP="00A464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p>
    <w:p w:rsidR="00A4646B" w:rsidRPr="00A4646B" w:rsidRDefault="00A4646B" w:rsidP="00A464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r w:rsidRPr="00F450B0">
        <w:rPr>
          <w:rFonts w:ascii="Calibri" w:hAnsi="Calibri" w:cs="Helvetica"/>
          <w:b/>
          <w:sz w:val="22"/>
        </w:rPr>
        <w:t>Design U</w:t>
      </w:r>
      <w:r w:rsidRPr="00A4646B">
        <w:rPr>
          <w:rFonts w:ascii="Calibri" w:hAnsi="Calibri" w:cs="Helvetica"/>
          <w:sz w:val="22"/>
        </w:rPr>
        <w:t xml:space="preserve"> is a brand new design series where the design-challenged are whipped into shape with a one-day crash-course in interior design. Then they are given two days to redesign a space in their home, and a budget of $3000 to get it done. At the end of their assignment, their Design Instructor gives them a grade and, hopefully, a diploma from Design U. Design U is currently airing its first season on HGTV Canada. We have just wrapped our second season that will air April 2006, and are in pre-production for our third.</w:t>
      </w:r>
    </w:p>
    <w:p w:rsidR="00A4646B" w:rsidRPr="00A4646B" w:rsidRDefault="00A4646B" w:rsidP="00A464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p>
    <w:p w:rsidR="00A4646B" w:rsidRPr="00A4646B" w:rsidRDefault="00A4646B" w:rsidP="00A464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r w:rsidRPr="00F450B0">
        <w:rPr>
          <w:rFonts w:ascii="Calibri" w:hAnsi="Calibri" w:cs="Helvetica"/>
          <w:b/>
          <w:sz w:val="22"/>
        </w:rPr>
        <w:t>Me, My House, and I</w:t>
      </w:r>
      <w:r w:rsidRPr="00A4646B">
        <w:rPr>
          <w:rFonts w:ascii="Calibri" w:hAnsi="Calibri" w:cs="Helvetica"/>
          <w:sz w:val="22"/>
        </w:rPr>
        <w:t xml:space="preserve"> is a home renovation show with a female twist. The host, actor and comedian Brigitte Gall, explores the relationship that people have with their homes as she experiences her own joyous highs and even funnier lows renovating a 100-year-old house. Since its debut on W Network in September 2003 it has grown to be one of their top-rated shows. Recently, the series was nominated for the 2004 Gemini Awards for Best Practical Information Series. W is currently airing the fourth and final season of Me My House and I.</w:t>
      </w:r>
    </w:p>
    <w:p w:rsidR="00A4646B" w:rsidRPr="00A4646B" w:rsidRDefault="00A4646B" w:rsidP="00A464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p>
    <w:p w:rsidR="00A4646B" w:rsidRPr="00A4646B" w:rsidRDefault="00A4646B" w:rsidP="00A464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r w:rsidRPr="00F450B0">
        <w:rPr>
          <w:rFonts w:ascii="Calibri" w:hAnsi="Calibri" w:cs="Helvetica"/>
          <w:b/>
          <w:sz w:val="22"/>
        </w:rPr>
        <w:t>Broken House Chronicles</w:t>
      </w:r>
      <w:r w:rsidRPr="00A4646B">
        <w:rPr>
          <w:rFonts w:ascii="Calibri" w:hAnsi="Calibri" w:cs="Helvetica"/>
          <w:sz w:val="22"/>
        </w:rPr>
        <w:t>, a 2002 Gemini Award winner for Best Practical Information Series, takes a somewhat unusual look inside the world of home repair. The third season of BHC premiered on HGTV Canada in January 2004 and the first two seasons of the show can be seen in the US on Discovery Home. Recently, the hosts of the show, George Brook, Ryley Alp and Leigh Uttley were nominated for a 2004 Gemini for Best Host in a Practical Information, or Performing Arts Program or Series.</w:t>
      </w:r>
    </w:p>
    <w:p w:rsidR="00A4646B" w:rsidRPr="00A4646B" w:rsidRDefault="00A4646B" w:rsidP="00A464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p>
    <w:p w:rsidR="00A4646B" w:rsidRPr="00A4646B" w:rsidRDefault="00A4646B" w:rsidP="00A464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r w:rsidRPr="00F450B0">
        <w:rPr>
          <w:rFonts w:ascii="Calibri" w:hAnsi="Calibri" w:cs="Helvetica"/>
          <w:b/>
          <w:sz w:val="22"/>
        </w:rPr>
        <w:t>Lofty Ideas</w:t>
      </w:r>
      <w:r w:rsidRPr="00A4646B">
        <w:rPr>
          <w:rFonts w:ascii="Calibri" w:hAnsi="Calibri" w:cs="Helvetica"/>
          <w:sz w:val="22"/>
        </w:rPr>
        <w:t xml:space="preserve"> is a popular design series showcasing some of the world’s most beautiful lofts. Although no longer in production, the show ran for five successful seasons on HGTV Canada and HGTV US. It is still broadcast on more than 20 other networks around the world.</w:t>
      </w:r>
    </w:p>
    <w:p w:rsidR="00A4646B" w:rsidRPr="00A4646B" w:rsidRDefault="00A4646B" w:rsidP="00A464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p>
    <w:p w:rsidR="002F2882" w:rsidRPr="006E0CDF" w:rsidRDefault="00A4646B" w:rsidP="00A464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sz w:val="22"/>
        </w:rPr>
      </w:pPr>
      <w:r w:rsidRPr="00F450B0">
        <w:rPr>
          <w:rFonts w:ascii="Calibri" w:hAnsi="Calibri" w:cs="Helvetica"/>
          <w:b/>
          <w:sz w:val="22"/>
        </w:rPr>
        <w:t>Mountain Road Productions</w:t>
      </w:r>
      <w:r w:rsidRPr="00A4646B">
        <w:rPr>
          <w:rFonts w:ascii="Calibri" w:hAnsi="Calibri" w:cs="Helvetica"/>
          <w:sz w:val="22"/>
        </w:rPr>
        <w:t xml:space="preserve"> was founded in 1996 by Tim Alp. A native of Vancouver, BC, Tim began his career as a carpenter’s assistant in western Canada. Tim returned to school at Algonquin College in Ottawa where he graduated with honours from the school’s broadcasting program. Tim started MRP after a successful run as a local Ottawa producer/director. With his passion for television and his eagerness for home improvement, Tim enjoys bringing new ideas to the world of do-it-yourself television.</w:t>
      </w:r>
    </w:p>
    <w:sectPr w:rsidR="002F2882" w:rsidRPr="006E0CDF" w:rsidSect="00ED66A4">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750585"/>
    <w:rsid w:val="00025FCA"/>
    <w:rsid w:val="0005040F"/>
    <w:rsid w:val="001D0C8D"/>
    <w:rsid w:val="001E6A48"/>
    <w:rsid w:val="00377B06"/>
    <w:rsid w:val="00473001"/>
    <w:rsid w:val="004F0A6E"/>
    <w:rsid w:val="005572F6"/>
    <w:rsid w:val="006E0CDF"/>
    <w:rsid w:val="007133DF"/>
    <w:rsid w:val="00750585"/>
    <w:rsid w:val="007B7367"/>
    <w:rsid w:val="00857709"/>
    <w:rsid w:val="0092756A"/>
    <w:rsid w:val="009D7804"/>
    <w:rsid w:val="00A4646B"/>
    <w:rsid w:val="00B85FA7"/>
    <w:rsid w:val="00C12556"/>
    <w:rsid w:val="00C74286"/>
    <w:rsid w:val="00CB2D55"/>
    <w:rsid w:val="00CC46B0"/>
    <w:rsid w:val="00D13107"/>
    <w:rsid w:val="00E305D2"/>
    <w:rsid w:val="00E53C2F"/>
    <w:rsid w:val="00E91108"/>
    <w:rsid w:val="00EF1161"/>
    <w:rsid w:val="00F450B0"/>
    <w:rsid w:val="00F758C4"/>
    <w:rsid w:val="00FC0770"/>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2F2882"/>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225</Words>
  <Characters>1283</Characters>
  <Application>Microsoft Word 12.1.0</Application>
  <DocSecurity>0</DocSecurity>
  <Lines>10</Lines>
  <Paragraphs>2</Paragraphs>
  <ScaleCrop>false</ScaleCrop>
  <Company>Looker Design</Company>
  <LinksUpToDate>false</LinksUpToDate>
  <CharactersWithSpaces>1575</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Jed Looker</cp:lastModifiedBy>
  <cp:revision>29</cp:revision>
  <dcterms:created xsi:type="dcterms:W3CDTF">2011-04-29T16:05:00Z</dcterms:created>
  <dcterms:modified xsi:type="dcterms:W3CDTF">2011-04-29T16:38:00Z</dcterms:modified>
</cp:coreProperties>
</file>